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高等教育学历层次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879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1E8B7910"/>
    <w:rsid w:val="234A7BD4"/>
    <w:rsid w:val="26293D70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C936D2C"/>
    <w:rsid w:val="4EBC49E7"/>
    <w:rsid w:val="4FC21023"/>
    <w:rsid w:val="51CC7DA1"/>
    <w:rsid w:val="52054A9D"/>
    <w:rsid w:val="56EA2833"/>
    <w:rsid w:val="5BF91E9E"/>
    <w:rsid w:val="660E1BD9"/>
    <w:rsid w:val="663C5BCD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6</Lines>
  <Paragraphs>1</Paragraphs>
  <TotalTime>34</TotalTime>
  <ScaleCrop>false</ScaleCrop>
  <LinksUpToDate>false</LinksUpToDate>
  <CharactersWithSpaces>383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阳阳</cp:lastModifiedBy>
  <cp:lastPrinted>2024-05-22T09:41:00Z</cp:lastPrinted>
  <dcterms:modified xsi:type="dcterms:W3CDTF">2025-09-30T07:04:23Z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85692555C3B8446E95F378E89CDC2F95_13</vt:lpwstr>
  </property>
  <property fmtid="{D5CDD505-2E9C-101B-9397-08002B2CF9AE}" pid="4" name="KSOTemplateDocerSaveRecord">
    <vt:lpwstr>eyJoZGlkIjoiMTU5M2MzNTg1NTgyOGYyOWYwZTAwMjBjMTgyYWQ3NTQiLCJ1c2VySWQiOiI0MjE5OTgwMzIifQ==</vt:lpwstr>
  </property>
</Properties>
</file>